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7A2B7" w:rsidR="00FD3806" w:rsidRPr="00A72646" w:rsidRDefault="00AA47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632B5" w:rsidR="00FD3806" w:rsidRPr="002A5E6C" w:rsidRDefault="00AA47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9BCB2" w:rsidR="00B87ED3" w:rsidRPr="00AF0D95" w:rsidRDefault="00AA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5A97F" w:rsidR="00B87ED3" w:rsidRPr="00AF0D95" w:rsidRDefault="00AA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8A8FC" w:rsidR="00B87ED3" w:rsidRPr="00AF0D95" w:rsidRDefault="00AA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321A3" w:rsidR="00B87ED3" w:rsidRPr="00AF0D95" w:rsidRDefault="00AA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AB69C" w:rsidR="00B87ED3" w:rsidRPr="00AF0D95" w:rsidRDefault="00AA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13CA6" w:rsidR="00B87ED3" w:rsidRPr="00AF0D95" w:rsidRDefault="00AA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9B513" w:rsidR="00B87ED3" w:rsidRPr="00AF0D95" w:rsidRDefault="00AA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F3178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8C346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441B6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EFDF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960BC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6EE8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F96E9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5D66" w:rsidR="00B87ED3" w:rsidRPr="00AF0D95" w:rsidRDefault="00AA47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0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9C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DE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F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A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D4E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64E84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9A864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14E66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A3284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8584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9C87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16DE" w:rsidR="00B87ED3" w:rsidRPr="00AF0D95" w:rsidRDefault="00AA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F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D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0D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1D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C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05A4" w:rsidR="00B87ED3" w:rsidRPr="00AF0D95" w:rsidRDefault="00AA47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FB9BE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5939F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4AD5A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627BB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948C2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6A70C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DEF31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0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9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0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04B83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89B05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F5EAB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7C55E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BFE50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F2C37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1F886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9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1522" w:rsidR="00B87ED3" w:rsidRPr="00AF0D95" w:rsidRDefault="00AA47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0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0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DD0A4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5B567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8EADB" w:rsidR="00B87ED3" w:rsidRPr="00AF0D95" w:rsidRDefault="00AA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5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C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9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A9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C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41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5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D8D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7C2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