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2E1D2" w:rsidR="00C34772" w:rsidRPr="0026421F" w:rsidRDefault="007A6D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DE14C" w:rsidR="00C34772" w:rsidRPr="00D339A1" w:rsidRDefault="007A6D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C94BC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BE44F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E9804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1A943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1735E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30612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67088" w:rsidR="002A7340" w:rsidRPr="00CD56BA" w:rsidRDefault="007A6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DF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0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D6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E1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70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32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83C38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26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E3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E9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73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4D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6D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B0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96919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3ABE5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AA7C9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6270B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4AF3D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1DC4A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A6379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1A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64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36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4A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39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CE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70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9BD7C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970D4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65A50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28635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F2FF5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DF898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78992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72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A3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38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38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FA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BB4FF" w:rsidR="001835FB" w:rsidRPr="006D22CC" w:rsidRDefault="007A6D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5A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FF8F4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57349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60DDE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41694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3A745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14881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1938D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5941C" w:rsidR="001835FB" w:rsidRPr="006D22CC" w:rsidRDefault="007A6D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DB3CF" w:rsidR="001835FB" w:rsidRPr="006D22CC" w:rsidRDefault="007A6D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EB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2F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4D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72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66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DB2B4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5067A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7AB32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77ADF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792F9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6922E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2CFBE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D7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65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F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18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E2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2D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88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16B21" w:rsidR="009A6C64" w:rsidRPr="00730585" w:rsidRDefault="007A6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C2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9C6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29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4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71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F0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87C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BF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D3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DDD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7B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022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4A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D46" w:rsidRPr="00B537C7" w:rsidRDefault="007A6D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696F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D46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