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144A" w:rsidR="0061148E" w:rsidRPr="00C61931" w:rsidRDefault="00D66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55D15" w:rsidR="0061148E" w:rsidRPr="00C61931" w:rsidRDefault="00D66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0467A" w:rsidR="00B87ED3" w:rsidRPr="00944D28" w:rsidRDefault="00D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F0843" w:rsidR="00B87ED3" w:rsidRPr="00944D28" w:rsidRDefault="00D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A65B1" w:rsidR="00B87ED3" w:rsidRPr="00944D28" w:rsidRDefault="00D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0F0BE" w:rsidR="00B87ED3" w:rsidRPr="00944D28" w:rsidRDefault="00D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BBF1C" w:rsidR="00B87ED3" w:rsidRPr="00944D28" w:rsidRDefault="00D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EAE94" w:rsidR="00B87ED3" w:rsidRPr="00944D28" w:rsidRDefault="00D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7FD0D" w:rsidR="00B87ED3" w:rsidRPr="00944D28" w:rsidRDefault="00D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0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B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6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E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6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BCF4E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22C94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1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2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0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F37A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47C61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81396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80B33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0E461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0C097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1CCBA" w:rsidR="00B87ED3" w:rsidRPr="00944D28" w:rsidRDefault="00D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4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364D1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B4635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CD9EE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BC5F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0A79D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C13A3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7FA5D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110D9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89C3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EB097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A861E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10223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32471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A23C8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6B0F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E45E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0C7EC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D7529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541E2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914F6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996BC" w:rsidR="00B87ED3" w:rsidRPr="00944D28" w:rsidRDefault="00D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2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664D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