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467DB" w:rsidR="0061148E" w:rsidRPr="00944D28" w:rsidRDefault="00336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708E" w:rsidR="0061148E" w:rsidRPr="004A7085" w:rsidRDefault="00336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15B0F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06B7F1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99A4DB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EF5A3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1363A1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E3B99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D38605" w:rsidR="00E22E60" w:rsidRPr="007D5604" w:rsidRDefault="00336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8E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91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CE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46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22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BA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5CE28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A6A1C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5F655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B76D3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3EA45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9803E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C7FB9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637E2" w:rsidR="00B87ED3" w:rsidRPr="007D5604" w:rsidRDefault="00336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C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E92C6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21AEF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52C42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EAD77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0A860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FA37B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6BB99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AB11C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59BEA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B4EFD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24477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28E9B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BF6AA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271CE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28753" w:rsidR="00B87ED3" w:rsidRPr="00944D28" w:rsidRDefault="0033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A741" w:rsidR="00B87ED3" w:rsidRPr="00944D28" w:rsidRDefault="0033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2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B0FCB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FF3F3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CB0E0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9EA31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63BB4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EA0E8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888C5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D669" w:rsidR="00B87ED3" w:rsidRPr="00944D28" w:rsidRDefault="0033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235539" w:rsidR="00B87ED3" w:rsidRPr="007D5604" w:rsidRDefault="00336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04E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07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072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163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0A2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149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9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7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F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5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9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D92"/>
    <w:rsid w:val="000E42BB"/>
    <w:rsid w:val="001D5720"/>
    <w:rsid w:val="0033617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2024-06-18T04:19:00.0000000Z</dcterms:modified>
</coreProperties>
</file>