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77304" w:rsidR="00D930ED" w:rsidRPr="00EA69E9" w:rsidRDefault="002D2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8FEFD" w:rsidR="00D930ED" w:rsidRPr="00790574" w:rsidRDefault="002D2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0280D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173C1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73112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36751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2B0DCC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CA1BC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12E48" w:rsidR="00B87ED3" w:rsidRPr="00FC7F6A" w:rsidRDefault="002D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B18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17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EF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485ED" w:rsidR="00B87ED3" w:rsidRPr="00D44524" w:rsidRDefault="002D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06FB2" w:rsidR="00B87ED3" w:rsidRPr="00D44524" w:rsidRDefault="002D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689CFB" w:rsidR="00B87ED3" w:rsidRPr="00D44524" w:rsidRDefault="002D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72DB1" w:rsidR="00B87ED3" w:rsidRPr="00D44524" w:rsidRDefault="002D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82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8C2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B6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2B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9D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B3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0C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D8891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D4FC2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D22CE4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C8B20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5A412E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E49E9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D679D3" w:rsidR="000B5588" w:rsidRPr="00D44524" w:rsidRDefault="002D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9D2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59B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110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21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35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63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C4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49EB4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DE1A5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91D94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ACB71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EAC7C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5F307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35A85" w:rsidR="00846B8B" w:rsidRPr="00D44524" w:rsidRDefault="002D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95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67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08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B8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BE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91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E46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A840C3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DB464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E3613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46FE1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AC411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CA6F3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FE035" w:rsidR="007A5870" w:rsidRPr="00D44524" w:rsidRDefault="002D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96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CE6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D2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50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0B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D9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191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D805DD" w:rsidR="0021795A" w:rsidRPr="00D44524" w:rsidRDefault="002D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CE9B7" w:rsidR="0021795A" w:rsidRPr="00D44524" w:rsidRDefault="002D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ACA2C4" w:rsidR="0021795A" w:rsidRPr="00D44524" w:rsidRDefault="002D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3C964" w:rsidR="0021795A" w:rsidRPr="00D44524" w:rsidRDefault="002D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B4CF2" w:rsidR="0021795A" w:rsidRPr="00D44524" w:rsidRDefault="002D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D2AE5" w:rsidR="0021795A" w:rsidRPr="00D44524" w:rsidRDefault="002D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35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5A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F0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D1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1B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B3D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34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B65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2403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