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FDA6D7B" w:rsidR="006F0E30" w:rsidRPr="00E11670" w:rsidRDefault="002161B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2C79C1B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8C3DEA5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E351294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29402BD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F9A2AAE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6EF3193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D0567FB" w:rsidR="003F32F9" w:rsidRPr="00E11670" w:rsidRDefault="002161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72CEE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43CF77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398B88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A7F5281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4B808BB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A0EBCE0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5901713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678D2D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1EE720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4EAF7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18D13C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333D05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270A0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3D22A8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A477312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77291FA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1B13F11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2428976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6EB4130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45A7BE1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850774C" w:rsidR="00B87ED3" w:rsidRPr="00940301" w:rsidRDefault="002161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2163E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156FB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7CD31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A018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A3071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E4F08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1FD86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5AE460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AF3197C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CAB2DBA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ED87434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98B4F2D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46CF2EF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441633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5F822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B2561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E0619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0EEBC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0694C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2B0B8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D1463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41918C2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6BFA0A5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37CBD6E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1662A5E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D03C78F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9CF5935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C2C6F4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1D7B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082C5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37BFD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773FA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50BC4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29DFF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F5744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51063A4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2256ADB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58085C3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9937E6C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343B47C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2D07817" w:rsidR="00B87ED3" w:rsidRPr="00940301" w:rsidRDefault="002161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2E7145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0CB67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08133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E984D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A65A2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76FD7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29BED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60345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1BA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