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5E72" w:rsidR="0061148E" w:rsidRPr="00C834E2" w:rsidRDefault="00271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D06C0" w:rsidR="0061148E" w:rsidRPr="00C834E2" w:rsidRDefault="00271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9FB69" w:rsidR="00B87ED3" w:rsidRPr="00944D28" w:rsidRDefault="002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57C6E" w:rsidR="00B87ED3" w:rsidRPr="00944D28" w:rsidRDefault="002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3E439" w:rsidR="00B87ED3" w:rsidRPr="00944D28" w:rsidRDefault="002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9E36C" w:rsidR="00B87ED3" w:rsidRPr="00944D28" w:rsidRDefault="002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70692" w:rsidR="00B87ED3" w:rsidRPr="00944D28" w:rsidRDefault="002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B829D" w:rsidR="00B87ED3" w:rsidRPr="00944D28" w:rsidRDefault="002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DE507" w:rsidR="00B87ED3" w:rsidRPr="00944D28" w:rsidRDefault="002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8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DAF9E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015C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A5A45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A18F7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FFD27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7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5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A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E79C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4E777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2A09C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EFFE2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9353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C7F3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FE095" w:rsidR="00B87ED3" w:rsidRPr="00944D28" w:rsidRDefault="002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0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5D365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AD71E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BB67B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29D2B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3C4E5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25B6E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CCC19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5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E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79F87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A810C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93485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DA275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AFE72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8474A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D43F0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0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E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9A574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E85C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C9F8A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D5EAA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D9249" w:rsidR="00B87ED3" w:rsidRPr="00944D28" w:rsidRDefault="002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2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30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5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2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12E"/>
    <w:rsid w:val="00275252"/>
    <w:rsid w:val="002D505A"/>
    <w:rsid w:val="0032325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2024-06-17T14:28:00.0000000Z</dcterms:modified>
</coreProperties>
</file>