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E763" w:rsidR="0061148E" w:rsidRPr="008F69F5" w:rsidRDefault="003D6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0A50" w:rsidR="0061148E" w:rsidRPr="008F69F5" w:rsidRDefault="003D6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5090C" w:rsidR="00B87ED3" w:rsidRPr="008F69F5" w:rsidRDefault="003D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3D533" w:rsidR="00B87ED3" w:rsidRPr="008F69F5" w:rsidRDefault="003D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2AB9A" w:rsidR="00B87ED3" w:rsidRPr="008F69F5" w:rsidRDefault="003D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12739" w:rsidR="00B87ED3" w:rsidRPr="008F69F5" w:rsidRDefault="003D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03599" w:rsidR="00B87ED3" w:rsidRPr="008F69F5" w:rsidRDefault="003D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2ECE1" w:rsidR="00B87ED3" w:rsidRPr="008F69F5" w:rsidRDefault="003D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098F9" w:rsidR="00B87ED3" w:rsidRPr="008F69F5" w:rsidRDefault="003D6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C6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A4E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68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2846D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B5DD2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C2FD0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E48DC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3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DF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2617B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90587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FA689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10B62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2E2C8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29376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21169" w:rsidR="00B87ED3" w:rsidRPr="008F69F5" w:rsidRDefault="003D6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2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D9B78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FC4EE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F80B6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6200F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5A30F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C5167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0F5BF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2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4861F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29824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A2CB6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FB7B7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BFC57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EA787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72310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D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2369B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309CC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50C77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9185F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2105C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A69A3" w:rsidR="00B87ED3" w:rsidRPr="008F69F5" w:rsidRDefault="003D6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E7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B2B8" w:rsidR="00B87ED3" w:rsidRPr="00944D28" w:rsidRDefault="003D6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8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6E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