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DC64E" w:rsidR="00FD3806" w:rsidRPr="00A72646" w:rsidRDefault="002157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1CB0C" w:rsidR="00FD3806" w:rsidRPr="002A5E6C" w:rsidRDefault="002157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0868D" w:rsidR="00B87ED3" w:rsidRPr="00AF0D95" w:rsidRDefault="0021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89EC3" w:rsidR="00B87ED3" w:rsidRPr="00AF0D95" w:rsidRDefault="0021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C3B89" w:rsidR="00B87ED3" w:rsidRPr="00AF0D95" w:rsidRDefault="0021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646F2" w:rsidR="00B87ED3" w:rsidRPr="00AF0D95" w:rsidRDefault="0021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68545" w:rsidR="00B87ED3" w:rsidRPr="00AF0D95" w:rsidRDefault="0021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AEE8" w:rsidR="00B87ED3" w:rsidRPr="00AF0D95" w:rsidRDefault="0021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44F7" w:rsidR="00B87ED3" w:rsidRPr="00AF0D95" w:rsidRDefault="00215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D8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A4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AD394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56D34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E0819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3B3D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309A3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0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5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B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3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98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4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68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7DB37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0A320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1C5DD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2C6FC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B7FF0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85151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182E8" w:rsidR="00B87ED3" w:rsidRPr="00AF0D95" w:rsidRDefault="00215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1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B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A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5A05A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0F29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231D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D3855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1B9B2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DD4D3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E21E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4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5E0C4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72709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92787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3A906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9D257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B6693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4FAE0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1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4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99071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EE29B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7D340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8B380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34E94" w:rsidR="00B87ED3" w:rsidRPr="00AF0D95" w:rsidRDefault="00215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3C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89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1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0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A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B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2A99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75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