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F6C0F" w:rsidR="00061896" w:rsidRPr="005F4693" w:rsidRDefault="00CD0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92677" w:rsidR="00061896" w:rsidRPr="00E407AC" w:rsidRDefault="00CD0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09A4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EF65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A1307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98E9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CA2D3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9599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870B" w:rsidR="00FC15B4" w:rsidRPr="00D11D17" w:rsidRDefault="00CD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5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9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A7BFC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EF2F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5093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CE07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B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C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D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3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2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0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4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F18F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68514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F02C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56E3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4EA2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03C7D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A23E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7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C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A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6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9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D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E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A266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D41F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16180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EBFE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97DC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F703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85F2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0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5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6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7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6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8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7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9F04C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965C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535B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4F2E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B78F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A453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3D29D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4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B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1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1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E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F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3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225A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DA58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E0FA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4B51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46D0A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3B80" w:rsidR="009A6C64" w:rsidRPr="00C2583D" w:rsidRDefault="00CD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5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D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7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4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8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E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4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FF2" w:rsidRDefault="00CD0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