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F91980" w:rsidR="00D930ED" w:rsidRPr="00EA69E9" w:rsidRDefault="004B7F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C210B7" w:rsidR="00D930ED" w:rsidRPr="00790574" w:rsidRDefault="004B7F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D37BB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D29F8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85C7A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54F415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4AA25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975E7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43633" w:rsidR="00B87ED3" w:rsidRPr="00FC7F6A" w:rsidRDefault="004B7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082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585C8" w:rsidR="00B87ED3" w:rsidRPr="00D44524" w:rsidRDefault="004B7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F76B0" w:rsidR="00B87ED3" w:rsidRPr="00D44524" w:rsidRDefault="004B7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5A68D" w:rsidR="00B87ED3" w:rsidRPr="00D44524" w:rsidRDefault="004B7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09EA7" w:rsidR="00B87ED3" w:rsidRPr="00D44524" w:rsidRDefault="004B7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5ECBBF" w:rsidR="00B87ED3" w:rsidRPr="00D44524" w:rsidRDefault="004B7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14B6E" w:rsidR="00B87ED3" w:rsidRPr="00D44524" w:rsidRDefault="004B7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8B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A3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92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34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33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B2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75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C8C4D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12DFB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EEC9C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6088C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27854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171CB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7B240" w:rsidR="000B5588" w:rsidRPr="00D44524" w:rsidRDefault="004B7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F1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DDE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80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2C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EF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77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E2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8EB28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AB7E3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CB444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A5D71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6249EE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AC153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31329" w:rsidR="00846B8B" w:rsidRPr="00D44524" w:rsidRDefault="004B7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24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D6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C6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FA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AF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77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2B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CF2A2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02F8A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BEA55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DB5D6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86D0C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E34B8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2C7FC6" w:rsidR="007A5870" w:rsidRPr="00D44524" w:rsidRDefault="004B7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351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C8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9A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5C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C2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AE140" w:rsidR="0021795A" w:rsidRPr="00EA69E9" w:rsidRDefault="004B7F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EA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9FF862" w:rsidR="0021795A" w:rsidRPr="00D44524" w:rsidRDefault="004B7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B2DAE" w:rsidR="0021795A" w:rsidRPr="00D44524" w:rsidRDefault="004B7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D82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E0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AFF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45D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C41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89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646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4C0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C68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F2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23E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AF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F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FAF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