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CB7E60" w:rsidR="00563B6E" w:rsidRPr="00B24A33" w:rsidRDefault="001712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82AF9" w:rsidR="00563B6E" w:rsidRPr="00B24A33" w:rsidRDefault="001712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EE588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A5E5F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507EF3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9E416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0F4E6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BA04D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0AAFF" w:rsidR="00C11CD7" w:rsidRPr="00B24A33" w:rsidRDefault="00171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58A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0A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374EF" w:rsidR="002113B7" w:rsidRPr="00B24A33" w:rsidRDefault="00171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0A5378" w:rsidR="002113B7" w:rsidRPr="00B24A33" w:rsidRDefault="00171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DD0B84" w:rsidR="002113B7" w:rsidRPr="00B24A33" w:rsidRDefault="00171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EA0CD" w:rsidR="002113B7" w:rsidRPr="00B24A33" w:rsidRDefault="00171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16BBA" w:rsidR="002113B7" w:rsidRPr="00B24A33" w:rsidRDefault="00171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1B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DCB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9D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0E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0F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B9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E6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840FC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EBB20B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5F901E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F5524E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7AB85D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BE6638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53165" w:rsidR="002113B7" w:rsidRPr="00B24A33" w:rsidRDefault="001712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1C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1A2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89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637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F8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644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4D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346D0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E134EA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12DB14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9B3810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8A400A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D69AF9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E010F" w:rsidR="002113B7" w:rsidRPr="00B24A33" w:rsidRDefault="001712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A07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7D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B3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C2A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C78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043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DB6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A53C6C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FC09C6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991949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8D3549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F870FD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7F7DCE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FB596" w:rsidR="006E49F3" w:rsidRPr="00B24A33" w:rsidRDefault="001712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BB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FE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6BC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1F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136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A1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63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522E9" w:rsidR="006E49F3" w:rsidRPr="00B24A33" w:rsidRDefault="001712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717D6F" w:rsidR="006E49F3" w:rsidRPr="00B24A33" w:rsidRDefault="001712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2D5EBD" w:rsidR="006E49F3" w:rsidRPr="00B24A33" w:rsidRDefault="001712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DF0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B60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978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5D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8E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5B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83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67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C7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DCE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11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2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25E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