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85ECA1" w:rsidR="00563B6E" w:rsidRPr="00B24A33" w:rsidRDefault="003A70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D053E0" w:rsidR="00563B6E" w:rsidRPr="00B24A33" w:rsidRDefault="003A70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AC57A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3B3273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64B4D8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8A67EA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3A9E28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4DD895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D0490" w:rsidR="00C11CD7" w:rsidRPr="00B24A33" w:rsidRDefault="003A70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2E9E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64F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590125" w:rsidR="002113B7" w:rsidRPr="00B24A33" w:rsidRDefault="003A7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27F512" w:rsidR="002113B7" w:rsidRPr="00B24A33" w:rsidRDefault="003A7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EA4A6E" w:rsidR="002113B7" w:rsidRPr="00B24A33" w:rsidRDefault="003A7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7C6DBB" w:rsidR="002113B7" w:rsidRPr="00B24A33" w:rsidRDefault="003A7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2A98D2" w:rsidR="002113B7" w:rsidRPr="00B24A33" w:rsidRDefault="003A70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245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F8E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8D9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F194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362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8A7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356F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727524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9B7A764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2632FD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B69937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3015B0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FA96D0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60F8EC" w:rsidR="002113B7" w:rsidRPr="00B24A33" w:rsidRDefault="003A70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04ED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9DB0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7EE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20B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BCB9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89F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3A53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E3E463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943B11E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DAA129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86B47D1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56F844E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114DBE4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F07F84" w:rsidR="002113B7" w:rsidRPr="00B24A33" w:rsidRDefault="003A70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D8C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EEA5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570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AEE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3375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48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58D8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6FF62E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4ABE20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C4FE684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814441D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BD530A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5F381E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5F46BE" w:rsidR="006E49F3" w:rsidRPr="00B24A33" w:rsidRDefault="003A70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440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6CB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B4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85BC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78A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F87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299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BB4C42" w:rsidR="006E49F3" w:rsidRPr="00B24A33" w:rsidRDefault="003A7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92E6645" w:rsidR="006E49F3" w:rsidRPr="00B24A33" w:rsidRDefault="003A7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FF75E0" w:rsidR="006E49F3" w:rsidRPr="00B24A33" w:rsidRDefault="003A70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C6F32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F97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6C2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763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6983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781BF5" w:rsidR="006E49F3" w:rsidRPr="00B24A33" w:rsidRDefault="003A703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59D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E55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ED9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F31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E23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70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056D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A703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2024-06-15T10:15:00.0000000Z</dcterms:modified>
</coreProperties>
</file>