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ACD2C" w:rsidR="0061148E" w:rsidRPr="0035681E" w:rsidRDefault="00692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69CF3" w:rsidR="0061148E" w:rsidRPr="0035681E" w:rsidRDefault="00692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01248F" w:rsidR="00CD0676" w:rsidRPr="00944D28" w:rsidRDefault="00692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87D22" w:rsidR="00CD0676" w:rsidRPr="00944D28" w:rsidRDefault="00692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68748A" w:rsidR="00CD0676" w:rsidRPr="00944D28" w:rsidRDefault="00692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C2F6E" w:rsidR="00CD0676" w:rsidRPr="00944D28" w:rsidRDefault="00692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4F6E0" w:rsidR="00CD0676" w:rsidRPr="00944D28" w:rsidRDefault="00692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17604" w:rsidR="00CD0676" w:rsidRPr="00944D28" w:rsidRDefault="00692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B4D6F" w:rsidR="00CD0676" w:rsidRPr="00944D28" w:rsidRDefault="00692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00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9EA07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8CA48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3E032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52DB9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1B88D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B32B7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4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5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7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1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56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F89B0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5F0B1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3C8F2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4D479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770E9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BDD77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0F439" w:rsidR="00B87ED3" w:rsidRPr="00944D28" w:rsidRDefault="0069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1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F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8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3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C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5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7DDC0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AEFD3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845DB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80834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5D3E1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86E08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C6F76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2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F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C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F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E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2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C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3D0DB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7B399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19CCD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AEA45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9ECADA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6201C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C260A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0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9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A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8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A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C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52DF7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3149C" w:rsidR="00B87ED3" w:rsidRPr="00944D28" w:rsidRDefault="0069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B1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35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3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10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F1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A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E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2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E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7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2B2"/>
    <w:rsid w:val="0061148E"/>
    <w:rsid w:val="00641F1B"/>
    <w:rsid w:val="00677F71"/>
    <w:rsid w:val="00692A9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2024-06-17T21:02:00.0000000Z</dcterms:modified>
</coreProperties>
</file>