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29AA9" w:rsidR="0061148E" w:rsidRPr="00944D28" w:rsidRDefault="00BB2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96817" w:rsidR="0061148E" w:rsidRPr="004A7085" w:rsidRDefault="00BB2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56364" w:rsidR="00B87ED3" w:rsidRPr="00944D28" w:rsidRDefault="00BB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EC195" w:rsidR="00B87ED3" w:rsidRPr="00944D28" w:rsidRDefault="00BB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C117E" w:rsidR="00B87ED3" w:rsidRPr="00944D28" w:rsidRDefault="00BB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4216A" w:rsidR="00B87ED3" w:rsidRPr="00944D28" w:rsidRDefault="00BB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E5BEA" w:rsidR="00B87ED3" w:rsidRPr="00944D28" w:rsidRDefault="00BB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81E0" w:rsidR="00B87ED3" w:rsidRPr="00944D28" w:rsidRDefault="00BB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471C3" w:rsidR="00B87ED3" w:rsidRPr="00944D28" w:rsidRDefault="00BB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A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8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B5537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2079C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B2DF6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961AF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21BDE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C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0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A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F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5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40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C2A7E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A1D16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AD0C3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DC4A0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4DF89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BBFE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EEEB2" w:rsidR="00B87ED3" w:rsidRPr="00944D28" w:rsidRDefault="00BB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7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B33C2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4AA50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9AD6B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CD8B6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BFAE9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357B1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F5F4E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D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2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7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EDD06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127CE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96CBE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05A8C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2DE18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05910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40DE9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1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0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68CC6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8A746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7DC45" w:rsidR="00B87ED3" w:rsidRPr="00944D28" w:rsidRDefault="00BB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2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B4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18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963F" w:rsidR="00B87ED3" w:rsidRPr="00944D28" w:rsidRDefault="00BB2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5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B2CA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