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33A6" w:rsidR="0061148E" w:rsidRPr="00177744" w:rsidRDefault="00BB7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E71F" w:rsidR="0061148E" w:rsidRPr="00177744" w:rsidRDefault="00BB7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38C47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7EF04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6471E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9877E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E3F68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DEDF0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C3538" w:rsidR="00983D57" w:rsidRPr="00177744" w:rsidRDefault="00B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6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2A22F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0D414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2EFB5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993A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98399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44C47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D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4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4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2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3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A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F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55538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40390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E18F9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0B4D7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05473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1D69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C575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2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9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0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6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4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1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E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B292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0E937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08AEC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EA4E6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C3444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1E45C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0E526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7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F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E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9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DF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2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3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65AC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9FEF4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A8CF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C3039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251CB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F3A7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8DEC5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4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6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F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2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8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86D2F" w:rsidR="00B87ED3" w:rsidRPr="00177744" w:rsidRDefault="00BB7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6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E3B68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18412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98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8C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99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E7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E7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9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01F32" w:rsidR="00B87ED3" w:rsidRPr="00177744" w:rsidRDefault="00BB7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2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0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D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5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C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B7C7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2024-06-16T17:23:00.0000000Z</dcterms:modified>
</coreProperties>
</file>