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2343" w:rsidR="0061148E" w:rsidRPr="00C834E2" w:rsidRDefault="00A67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3352" w:rsidR="0061148E" w:rsidRPr="00C834E2" w:rsidRDefault="00A67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18901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16DD3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A20B6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43E9D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C07DE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4FC5F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4C0BD" w:rsidR="00B87ED3" w:rsidRPr="00944D28" w:rsidRDefault="00A6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E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0FF20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9AA7C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92FB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56BF3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CD940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B9CF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E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1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15F0E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56570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0DAD0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F7861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BC9BA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4B40C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46983" w:rsidR="00B87ED3" w:rsidRPr="00944D28" w:rsidRDefault="00A6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F8255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E6F39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E091D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524F7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EA209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D38C4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9CA11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2DC7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8825A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5334C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19168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4827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77291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165FC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A8AD" w:rsidR="00B87ED3" w:rsidRPr="00944D28" w:rsidRDefault="00A67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D6C1B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97AB" w:rsidR="00B87ED3" w:rsidRPr="00944D28" w:rsidRDefault="00A6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6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3F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3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F8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E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2024-06-16T23:35:00.0000000Z</dcterms:modified>
</coreProperties>
</file>