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D7C" w:rsidR="0061148E" w:rsidRPr="00C61931" w:rsidRDefault="00F95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8DBF" w:rsidR="0061148E" w:rsidRPr="00C61931" w:rsidRDefault="00F95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41122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1EB09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FA629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91007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8A684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9D029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A22F9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7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2F5A3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73823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A8AA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5068B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8300C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07929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FCDF" w:rsidR="00B87ED3" w:rsidRPr="00944D28" w:rsidRDefault="00F95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8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C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D3E97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A5B19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C8676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84D78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A1DA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AB607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623F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28C5" w:rsidR="00B87ED3" w:rsidRPr="00944D28" w:rsidRDefault="00F9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2C3FC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E3D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374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07C92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6AB49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6DAD1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0C639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C741A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AE1C4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7EE61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4759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DF636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23A99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72F1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D8274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3B320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B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9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F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C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2024-06-18T07:31:00.0000000Z</dcterms:modified>
</coreProperties>
</file>