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9790" w:rsidR="0061148E" w:rsidRPr="00944D28" w:rsidRDefault="00F20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167E" w:rsidR="0061148E" w:rsidRPr="004A7085" w:rsidRDefault="00F20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42798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BACCB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F5EC2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7E1D2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48348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547AE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672D7" w:rsidR="00A67F55" w:rsidRPr="00944D28" w:rsidRDefault="00F20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09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3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2F713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15CCA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AABD1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FA9DE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D4644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8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E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D5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17C31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9F19F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26394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4FFA8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27617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9DA6F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EB448" w:rsidR="00B87ED3" w:rsidRPr="00944D28" w:rsidRDefault="00F2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6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2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D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E8A3E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C5687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8BDCB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B0AF0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D98C9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5BAC4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FD425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B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4A0A7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FC337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5E313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25204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9F7E9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3ED1C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E5EDC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61E8" w:rsidR="00B87ED3" w:rsidRPr="00944D28" w:rsidRDefault="00F2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21BB7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F223C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F6513" w:rsidR="00B87ED3" w:rsidRPr="00944D28" w:rsidRDefault="00F2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F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BC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5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7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209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