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A727" w:rsidR="0061148E" w:rsidRPr="008F69F5" w:rsidRDefault="00BD5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E11BF" w:rsidR="0061148E" w:rsidRPr="008F69F5" w:rsidRDefault="00BD5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8F8EE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39EFA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66EB1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8C27C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24DD8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89996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3F11C" w:rsidR="00B87ED3" w:rsidRPr="008F69F5" w:rsidRDefault="00BD5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B8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A9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988E2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47472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FB0257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B9DB2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DC296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769EA" w:rsidR="00B87ED3" w:rsidRPr="00944D28" w:rsidRDefault="00BD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55134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C0752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A9456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3E89E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20E08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B28F4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2A039" w:rsidR="00B87ED3" w:rsidRPr="008F69F5" w:rsidRDefault="00BD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9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9D6BE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F4176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8A150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B4523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6F0BF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8FB4B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C9215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BDEA4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DAC8E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D93C3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9D954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A2381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7DDFE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E1441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3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4163B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B7834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ABA72" w:rsidR="00B87ED3" w:rsidRPr="008F69F5" w:rsidRDefault="00BD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DD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F2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5B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E5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E6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2024-06-17T21:57:00.0000000Z</dcterms:modified>
</coreProperties>
</file>