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51D18" w:rsidR="00FD3806" w:rsidRPr="00A72646" w:rsidRDefault="008974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B29B50" w:rsidR="00FD3806" w:rsidRPr="002A5E6C" w:rsidRDefault="008974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601DE" w:rsidR="00B87ED3" w:rsidRPr="00AF0D95" w:rsidRDefault="00897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46374" w:rsidR="00B87ED3" w:rsidRPr="00AF0D95" w:rsidRDefault="00897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C717B" w:rsidR="00B87ED3" w:rsidRPr="00AF0D95" w:rsidRDefault="00897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92E36" w:rsidR="00B87ED3" w:rsidRPr="00AF0D95" w:rsidRDefault="00897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F34D3" w:rsidR="00B87ED3" w:rsidRPr="00AF0D95" w:rsidRDefault="00897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70059" w:rsidR="00B87ED3" w:rsidRPr="00AF0D95" w:rsidRDefault="00897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748CA" w:rsidR="00B87ED3" w:rsidRPr="00AF0D95" w:rsidRDefault="00897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9C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9372E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A2F29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44834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E43C6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F8574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F28DB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89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6B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02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2E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D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9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43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8E431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831EE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35753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54722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C5484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00F0E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0F633" w:rsidR="00B87ED3" w:rsidRPr="00AF0D95" w:rsidRDefault="00897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71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3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9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6B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30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E7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1B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C6E15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A3E62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C43E8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35C56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8F5EA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F8B1C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4E970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7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81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61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9F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0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7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1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BFBC5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09E66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684CB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D0C35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D787C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77173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7DED1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D6C63" w:rsidR="00B87ED3" w:rsidRPr="00AF0D95" w:rsidRDefault="008974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7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1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8E55" w:rsidR="00B87ED3" w:rsidRPr="00AF0D95" w:rsidRDefault="008974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3E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0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BE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59322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1313E" w:rsidR="00B87ED3" w:rsidRPr="00AF0D95" w:rsidRDefault="00897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D8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82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F7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7F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D6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A4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AE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18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AD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E0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B8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17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DA3C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741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