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4D259" w:rsidR="00C34772" w:rsidRPr="0026421F" w:rsidRDefault="007073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838BC" w:rsidR="00C34772" w:rsidRPr="00D339A1" w:rsidRDefault="007073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096C6" w:rsidR="002A7340" w:rsidRPr="00CD56BA" w:rsidRDefault="00707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A59A0" w:rsidR="002A7340" w:rsidRPr="00CD56BA" w:rsidRDefault="00707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2A0A8" w:rsidR="002A7340" w:rsidRPr="00CD56BA" w:rsidRDefault="00707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9FE29" w:rsidR="002A7340" w:rsidRPr="00CD56BA" w:rsidRDefault="00707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68541" w:rsidR="002A7340" w:rsidRPr="00CD56BA" w:rsidRDefault="00707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3B0B1" w:rsidR="002A7340" w:rsidRPr="00CD56BA" w:rsidRDefault="00707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5574E" w:rsidR="002A7340" w:rsidRPr="00CD56BA" w:rsidRDefault="00707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68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A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AA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7D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B7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4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A6E3F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D2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16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69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1E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74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0C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CD752" w:rsidR="001835FB" w:rsidRPr="006D22CC" w:rsidRDefault="00707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F15B3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07CEA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AEF6D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8FBB6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0E7A3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40BD8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D0BC6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07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4D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01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D3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32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72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96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6A1F1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EDAB2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F8EAE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08B7E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130C1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6E64C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F6923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F6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8C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19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42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84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DD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1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B1108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A1A23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12FE0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7A579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F76AF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ACE33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43EC8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91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9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69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40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91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52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95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FA52B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7263E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F8A1A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09410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D08A3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A5500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30E6C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0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31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1B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CF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10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BC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D2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5776C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A924F" w:rsidR="009A6C64" w:rsidRPr="00730585" w:rsidRDefault="00707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65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B7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37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96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F2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36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FBC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576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D5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266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89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33A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37F" w:rsidRPr="00B537C7" w:rsidRDefault="00707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8C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737F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