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2945FE" w:rsidR="00C34772" w:rsidRPr="0026421F" w:rsidRDefault="008F66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4AA61C" w:rsidR="00C34772" w:rsidRPr="00D339A1" w:rsidRDefault="008F66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D85B4" w:rsidR="002A7340" w:rsidRPr="00CD56BA" w:rsidRDefault="008F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39C35" w:rsidR="002A7340" w:rsidRPr="00CD56BA" w:rsidRDefault="008F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B67286" w:rsidR="002A7340" w:rsidRPr="00CD56BA" w:rsidRDefault="008F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4F84D" w:rsidR="002A7340" w:rsidRPr="00CD56BA" w:rsidRDefault="008F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2B6E1" w:rsidR="002A7340" w:rsidRPr="00CD56BA" w:rsidRDefault="008F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2898A5" w:rsidR="002A7340" w:rsidRPr="00CD56BA" w:rsidRDefault="008F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94FF7F" w:rsidR="002A7340" w:rsidRPr="00CD56BA" w:rsidRDefault="008F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EF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AC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B6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8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89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3C219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42030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5C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FD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A8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19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4A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06EE0" w:rsidR="001835FB" w:rsidRPr="006D22CC" w:rsidRDefault="008F66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3C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25FE4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B5836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8E8EB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8615D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88CCD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CD232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7552E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56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40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C4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BE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E5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88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B8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5612E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EAEBA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748F0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9FD59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3F6AD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A31CB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207D8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DF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20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5C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93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B4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51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3A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3AFAC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0ACE5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4CD67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377E1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1940A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D27AB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1CBF6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72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59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89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AB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90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7A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A5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D5602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50551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7E328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7C76A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B196E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9A311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5DF35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94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9E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22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9F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B7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18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0B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059375" w:rsidR="009A6C64" w:rsidRPr="00730585" w:rsidRDefault="008F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D36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67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E47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A0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877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0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F6C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AD4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02C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EFF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5E3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095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2CD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6610" w:rsidRPr="00B537C7" w:rsidRDefault="008F6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FDA6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661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