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BFDA" w:rsidR="0061148E" w:rsidRPr="00C61931" w:rsidRDefault="00374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F250" w:rsidR="0061148E" w:rsidRPr="00C61931" w:rsidRDefault="00374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F86A9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46EEA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4FDF3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879DE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313A3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9D390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406A2" w:rsidR="00B87ED3" w:rsidRPr="00944D28" w:rsidRDefault="00374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6C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6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07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8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F4072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47253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7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3685" w:rsidR="00B87ED3" w:rsidRPr="00944D28" w:rsidRDefault="00374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B442C" w:rsidR="00B87ED3" w:rsidRPr="00944D28" w:rsidRDefault="00374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12F4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6524C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052CC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3261E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7507B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BD85D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3F1A" w:rsidR="00B87ED3" w:rsidRPr="00944D28" w:rsidRDefault="00374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41C2" w:rsidR="00B87ED3" w:rsidRPr="00944D28" w:rsidRDefault="00374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87E5" w:rsidR="00B87ED3" w:rsidRPr="00944D28" w:rsidRDefault="00374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D6A1A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9AFB9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45512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57194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4F552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DC5DA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7039A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65E5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FD54B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B5C0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2240C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5251D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2DAC8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63FF5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0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45B46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4260F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B5040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31F60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637B9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A90F2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3CCA1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6B0AF0" w:rsidR="00B87ED3" w:rsidRPr="00944D28" w:rsidRDefault="00374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CB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4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0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8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6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D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C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E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F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4F1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32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2024-06-17T12:01:00.0000000Z</dcterms:modified>
</coreProperties>
</file>