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B179" w:rsidR="0061148E" w:rsidRPr="00944D28" w:rsidRDefault="00D75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4A79" w:rsidR="0061148E" w:rsidRPr="004A7085" w:rsidRDefault="00D75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8551CA" w:rsidR="00E22E60" w:rsidRPr="007D5604" w:rsidRDefault="00D7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5DE037" w:rsidR="00E22E60" w:rsidRPr="007D5604" w:rsidRDefault="00D7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020243" w:rsidR="00E22E60" w:rsidRPr="007D5604" w:rsidRDefault="00D7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C02296" w:rsidR="00E22E60" w:rsidRPr="007D5604" w:rsidRDefault="00D7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F038D8" w:rsidR="00E22E60" w:rsidRPr="007D5604" w:rsidRDefault="00D7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4F0BF9" w:rsidR="00E22E60" w:rsidRPr="007D5604" w:rsidRDefault="00D7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DEC43E" w:rsidR="00E22E60" w:rsidRPr="007D5604" w:rsidRDefault="00D7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DD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60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2B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899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E0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BB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CE447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A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2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1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2FBA4" w:rsidR="00B87ED3" w:rsidRPr="00944D28" w:rsidRDefault="00D75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7D118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A46A7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9821F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87B19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3E6B8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4AA87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6BFB2" w:rsidR="00B87ED3" w:rsidRPr="007D5604" w:rsidRDefault="00D7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4BF4" w:rsidR="00B87ED3" w:rsidRPr="00944D28" w:rsidRDefault="00D75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1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7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7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AE17" w:rsidR="00B87ED3" w:rsidRPr="00944D28" w:rsidRDefault="00D75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38A28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3D53C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B12B2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91C64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106B7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609F8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F0368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15CF4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90A8C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32997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17A27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009DE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421A2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FADEC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8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E5684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A91F4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F14D3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B03B9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A708A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3EFA4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9FBD0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E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8501" w:rsidR="00B87ED3" w:rsidRPr="00944D28" w:rsidRDefault="00D75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D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611FB8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E4DA28" w:rsidR="00B87ED3" w:rsidRPr="007D5604" w:rsidRDefault="00D7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057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57C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B50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58A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081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1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3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4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5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0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4C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518B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2024-06-17T16:45:00.0000000Z</dcterms:modified>
</coreProperties>
</file>