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D5230" w:rsidR="00FD3806" w:rsidRPr="00A72646" w:rsidRDefault="00A059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BCDD7A" w:rsidR="00FD3806" w:rsidRPr="002A5E6C" w:rsidRDefault="00A059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ED7D2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66616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25AD0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78312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F5DAA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F4669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38815" w:rsidR="00B87ED3" w:rsidRPr="00AF0D95" w:rsidRDefault="00A05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6D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99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DE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74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FB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C0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D9CBB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B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2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7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A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2B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9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CEF8" w:rsidR="00B87ED3" w:rsidRPr="00AF0D95" w:rsidRDefault="00A059C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A29AD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BCC6E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B27C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79BE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5A76E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553BE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DEBB" w:rsidR="00B87ED3" w:rsidRPr="00AF0D95" w:rsidRDefault="00A05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9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F366" w:rsidR="00B87ED3" w:rsidRPr="00AF0D95" w:rsidRDefault="00A059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1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5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0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A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7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2F631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6D3CF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20F9F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F34F7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C5F62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0204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57BD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6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B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26F3E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1B3B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2276B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8F5C7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6C3F5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01B61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D42E4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6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1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87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F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5A55E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221A9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37E8E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79C49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7D34A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0BD64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0E823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5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1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7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64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CE6CE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E2CCF" w:rsidR="00B87ED3" w:rsidRPr="00AF0D95" w:rsidRDefault="00A05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47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B7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24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9D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99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FF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09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5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D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E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B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E6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680C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059C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