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4FD459" w:rsidR="00FD3806" w:rsidRPr="00A72646" w:rsidRDefault="00A656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94755" w:rsidR="00FD3806" w:rsidRPr="002A5E6C" w:rsidRDefault="00A656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CAAD3" w:rsidR="00B87ED3" w:rsidRPr="00AF0D95" w:rsidRDefault="00A6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255AC" w:rsidR="00B87ED3" w:rsidRPr="00AF0D95" w:rsidRDefault="00A6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724F9" w:rsidR="00B87ED3" w:rsidRPr="00AF0D95" w:rsidRDefault="00A6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22E8E" w:rsidR="00B87ED3" w:rsidRPr="00AF0D95" w:rsidRDefault="00A6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55D3A" w:rsidR="00B87ED3" w:rsidRPr="00AF0D95" w:rsidRDefault="00A6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5D0A4" w:rsidR="00B87ED3" w:rsidRPr="00AF0D95" w:rsidRDefault="00A6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1A244" w:rsidR="00B87ED3" w:rsidRPr="00AF0D95" w:rsidRDefault="00A6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23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86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01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B5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24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33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E179C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B6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1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F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C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06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36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90321" w:rsidR="00B87ED3" w:rsidRPr="00AF0D95" w:rsidRDefault="00A6567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8F3F0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451E5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13E8B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DBEBE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E84DC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96D05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1D0E" w:rsidR="00B87ED3" w:rsidRPr="00AF0D95" w:rsidRDefault="00A6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3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6B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3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5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B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17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4F13D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72A35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52B5A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1D316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7F647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A8562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A1D30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5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2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E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FB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D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9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731A0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61A43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9F1B8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C14E1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DF40F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013A6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B0B8A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8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4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D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E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9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9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BDC78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0705E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2F03E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36D0B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81452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4F97D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68697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5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37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75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AF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0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3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5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EF8E7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C0108" w:rsidR="00B87ED3" w:rsidRPr="00AF0D95" w:rsidRDefault="00A6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27C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40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CB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A7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23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8F7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204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C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F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97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E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AE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1F0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670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