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536AF" w:rsidR="00FD3806" w:rsidRPr="00A72646" w:rsidRDefault="008C37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848FD" w:rsidR="00FD3806" w:rsidRPr="002A5E6C" w:rsidRDefault="008C37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FFDC7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50F2A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1AEC7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9A079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49A9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AC710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9D1D" w:rsidR="00B87ED3" w:rsidRPr="00AF0D95" w:rsidRDefault="008C37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D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AC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4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23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65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BA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FA9D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0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3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15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7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0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4889" w:rsidR="00B87ED3" w:rsidRPr="00AF0D95" w:rsidRDefault="008C37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1CB4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B911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C15E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6F16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8909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356B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964D8" w:rsidR="00B87ED3" w:rsidRPr="00AF0D95" w:rsidRDefault="008C37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9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85C1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C5CCB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26D26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47E18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D864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37A5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B777F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1042" w:rsidR="00B87ED3" w:rsidRPr="00AF0D95" w:rsidRDefault="008C37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1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5013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29A2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A2A0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2BD99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41A86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EB98B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3BA41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B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6D36" w:rsidR="00B87ED3" w:rsidRPr="00AF0D95" w:rsidRDefault="008C37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1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D9A19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468EB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BD0C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385D3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5849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9579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08BE6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039B" w:rsidR="00B87ED3" w:rsidRPr="00AF0D95" w:rsidRDefault="008C37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A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4D23F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FA15A" w:rsidR="00B87ED3" w:rsidRPr="00AF0D95" w:rsidRDefault="008C37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8D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4D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17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F1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0C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E2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9D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6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4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5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B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FA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76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373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