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650F6" w:rsidR="00061896" w:rsidRPr="005F4693" w:rsidRDefault="00721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42CD7" w:rsidR="00061896" w:rsidRPr="00E407AC" w:rsidRDefault="00721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924B0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63F2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4D9C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6755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400A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C07F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E3AA" w:rsidR="00FC15B4" w:rsidRPr="00D11D17" w:rsidRDefault="0072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2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9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8959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60A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8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1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F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B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5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E4231" w:rsidR="00DE76F3" w:rsidRPr="0026478E" w:rsidRDefault="0072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5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6DA2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7C38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1192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CCC6A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A203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CB1F3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E93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3F8CC" w:rsidR="00DE76F3" w:rsidRPr="0026478E" w:rsidRDefault="0072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4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2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A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9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3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3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2BA6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7D3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8CBB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39AC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E96B6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EF58E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B3F6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7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A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8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B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8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F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1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80FD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4CB0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BAB8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17D3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F6307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7EC6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C635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9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C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6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C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6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C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E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B311D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D7C76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3841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9F5E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3F18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AECC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FEB9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8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7C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A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1D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FE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3E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D6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2D5A4" w:rsidR="009A6C64" w:rsidRPr="00C2583D" w:rsidRDefault="0072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E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0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B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6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B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64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8A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A4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D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9D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38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7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9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162" w:rsidRDefault="007211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16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B7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