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60F81F" w:rsidR="002534F3" w:rsidRPr="0068293E" w:rsidRDefault="00EF6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66789F" w:rsidR="002534F3" w:rsidRPr="0068293E" w:rsidRDefault="00EF6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388B2" w:rsidR="002A7340" w:rsidRPr="00FF2AF3" w:rsidRDefault="00EF6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5498B" w:rsidR="002A7340" w:rsidRPr="00FF2AF3" w:rsidRDefault="00EF6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7A58F" w:rsidR="002A7340" w:rsidRPr="00FF2AF3" w:rsidRDefault="00EF6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D8AFE" w:rsidR="002A7340" w:rsidRPr="00FF2AF3" w:rsidRDefault="00EF6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97BBF" w:rsidR="002A7340" w:rsidRPr="00FF2AF3" w:rsidRDefault="00EF6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36C38" w:rsidR="002A7340" w:rsidRPr="00FF2AF3" w:rsidRDefault="00EF6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44497" w:rsidR="002A7340" w:rsidRPr="00FF2AF3" w:rsidRDefault="00EF6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E3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CA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C6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98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00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5A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35D72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7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A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5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2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B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0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B4A42" w:rsidR="001835FB" w:rsidRPr="00DA1511" w:rsidRDefault="00EF6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24813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94A5C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A09BB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02F70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23B71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BA4B9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FB574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3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15234" w:rsidR="001835FB" w:rsidRPr="00DA1511" w:rsidRDefault="00EF6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3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8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F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B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1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AB4C5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AB930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B19FC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6EA6A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B92D9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3EC56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8986B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5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F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0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B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D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E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C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2B41E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25444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E07F4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7092A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1A910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480BC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6F0CB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4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7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3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7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F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B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0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DC9DE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A7310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77C50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BD18B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BC4E5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48E9E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84BFA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6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C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8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2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D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0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7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971EA1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77B29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B9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1C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55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875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666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7E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C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21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4F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EC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79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DC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FC5" w:rsidRPr="00B537C7" w:rsidRDefault="00EF6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FC5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