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3C1B85" w:rsidR="002534F3" w:rsidRPr="0068293E" w:rsidRDefault="00EE3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CDE9B7" w:rsidR="002534F3" w:rsidRPr="0068293E" w:rsidRDefault="00EE3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74BCC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E3C08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A5C8C2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0D95C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CE4F3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AE27F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21611" w:rsidR="002A7340" w:rsidRPr="00FF2AF3" w:rsidRDefault="00EE38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BD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40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B0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4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F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F3DF8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356B9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4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E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8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76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9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332BA" w:rsidR="001835FB" w:rsidRPr="00DA1511" w:rsidRDefault="00EE3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2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5E9B8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A2CD9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CDE29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DC0C3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8299C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F83286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47D27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3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7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3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8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1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7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2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28B6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9B271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9F2DF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523DA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062E2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130CF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B6D93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8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F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7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D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E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A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08C5F" w:rsidR="001835FB" w:rsidRPr="00DA1511" w:rsidRDefault="00EE38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88605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866EA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6EEE4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3CAC7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495B1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25FB9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3E6E9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A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1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7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7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F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F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E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3004F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26A95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D32AF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1A414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F1F8E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331EE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3A657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F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F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E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0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A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F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1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6F353" w:rsidR="009A6C64" w:rsidRPr="00730585" w:rsidRDefault="00EE3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A4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D8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D4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76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E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C4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1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A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4E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F3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23A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97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3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3854" w:rsidRPr="00B537C7" w:rsidRDefault="00EE3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385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