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4BF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38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386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AD644C" w:rsidR="003D2FC0" w:rsidRPr="004229B4" w:rsidRDefault="00FA38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93E3C7" w:rsidR="004229B4" w:rsidRPr="0083297E" w:rsidRDefault="00FA3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C7D1C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6B541D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D05350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C301F5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27D60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8F0DA8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E63E7A" w:rsidR="006F51AE" w:rsidRPr="002D6604" w:rsidRDefault="00FA3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FD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7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664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9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97F8A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9D3C81" w:rsidR="009A6C64" w:rsidRPr="00FA3860" w:rsidRDefault="00FA3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8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1D55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2C6F7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CBFB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1D316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266E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8F3CD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89285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2C50C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78ED8C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16799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A366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7DCA09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80F0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FE30C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15C6D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75D7C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9605D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CA6F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75B3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86C4E9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8A50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179C1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E4163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A19A38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FB7621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69A3A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7727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E3A9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38BB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13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4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A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F0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8A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1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09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3647E0" w:rsidR="004229B4" w:rsidRPr="0083297E" w:rsidRDefault="00FA38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76EB0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A0682A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41684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02F38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4E98BD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9E52C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077D8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C4E5E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ED0C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D9D23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89CF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E4893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056BC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525D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88D82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006B6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E2650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59934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61CA4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519B2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5BC9E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5DB3A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22221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298E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6643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FA081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6A011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0C814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93A9D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8532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BBEE7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49B1F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4EE6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3660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58C5A4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1161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717D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B289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0F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B5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2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AE8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525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D7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6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5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A2D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2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BF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C7E084" w:rsidR="004229B4" w:rsidRPr="0083297E" w:rsidRDefault="00FA3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93EAC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12653F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660CF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DE74B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2E2CCD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A4C66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AED6F2" w:rsidR="00671199" w:rsidRPr="002D6604" w:rsidRDefault="00FA3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ED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8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150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42EC0E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E450B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AE68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FC3C9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63201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4B75F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5BB0E8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BF72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4E85A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1CEF5E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7C17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3DFE3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339D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D1A3D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204679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7CBFB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49AC8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9A0251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417C2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D069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E13E1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8CF90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291743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DEF8F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765316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23BFA5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6296B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7C2DF7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2C2F4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26838" w:rsidR="009A6C64" w:rsidRPr="002E08C9" w:rsidRDefault="00FA3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14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A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1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7E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D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0F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FD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1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70E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38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2CEC9" w:rsidR="00884AB4" w:rsidRPr="003D2FC0" w:rsidRDefault="00FA3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B5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B4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48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F7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2C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A2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A4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7E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34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6F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C8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EA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3A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5E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1D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3D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548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386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