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1C6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359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359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9ADD6A" w:rsidR="004A7F4E" w:rsidRPr="006C2771" w:rsidRDefault="009935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EEEDE" w:rsidR="00266CB6" w:rsidRPr="009C572F" w:rsidRDefault="00993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50168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50B43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2CA9A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FE56B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1A976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C00F5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C72206" w:rsidR="000D4B2E" w:rsidRPr="006C2771" w:rsidRDefault="009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2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3C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8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C0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9A1E5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A57FA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84BF9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BAD2A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3EC7B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21806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B4161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40F03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03A67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5E4D5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6A5D8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49DFA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5EA37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70B19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F4DE1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13AC6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201D1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D1C8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9A3D5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9BF1F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4834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3676F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7F76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FA961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942EA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E9002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B610A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322C7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9E31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C55A2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C73D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5E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CD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B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0E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F3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E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0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E246D" w:rsidR="00266CB6" w:rsidRPr="009C572F" w:rsidRDefault="00993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2886B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68D9B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F8374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AFFB6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EDE04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FE8DC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624A7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6760DB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5E226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1330B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C8ED4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CD1D7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8AB41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6496B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EB4C0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C2723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F04BB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620E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3F20F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B8EA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D88B1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62326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B9D69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FCB83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3BD0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3AFF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8835A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1A10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E1E48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F6284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4C454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E1D6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268F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32039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5AA2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E4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9D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5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6D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F8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83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EB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8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81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8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EB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9C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42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7B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59496B" w:rsidR="00266CB6" w:rsidRPr="009C572F" w:rsidRDefault="00993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9087C1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1FCEF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A3E6F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25885E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157A7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A3464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6D3E0" w:rsidR="001458D3" w:rsidRPr="006C2771" w:rsidRDefault="009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22A8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F106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01B2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3F3F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324A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82FB5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10BC4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EDB0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D59F8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3EB6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DBA12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3F048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E841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E1D13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0776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9DC0B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80E1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4B69D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AFA70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A52AE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F5A4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2CCAE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9B477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A4B24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85D3E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A90A2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50A1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3D6A2" w:rsidR="009A6C64" w:rsidRPr="0099359A" w:rsidRDefault="009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59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9E38C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377E0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1AE76" w:rsidR="009A6C64" w:rsidRPr="006C2771" w:rsidRDefault="009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E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1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8C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C4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3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4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E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14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C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1B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E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4F1C0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0F9D5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9A5DE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F8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C321A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B2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216AC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56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B2CF4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2E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41CE3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6C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C9B80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ED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4A576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AE0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68BA8" w:rsidR="004A7F4E" w:rsidRPr="006C2771" w:rsidRDefault="009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EE0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359A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