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172D" w:rsidR="0061148E" w:rsidRPr="00944D28" w:rsidRDefault="0035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0866" w:rsidR="0061148E" w:rsidRPr="004A7085" w:rsidRDefault="0035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79E06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B3C64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D629D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311C2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F94F6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470E5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8D41" w:rsidR="00B87ED3" w:rsidRPr="00944D28" w:rsidRDefault="003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E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F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C4DCE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2ABFF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9CF87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18391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2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B1ED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50965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8F1FF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A9D54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073C5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C671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06178" w:rsidR="00B87ED3" w:rsidRPr="00944D28" w:rsidRDefault="003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C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35CA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E8858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E472E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6A4D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147B3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AD847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7463E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84FD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C6A1A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A2C14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FD077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92AC1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BB559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5E6CA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91A1" w:rsidR="00B87ED3" w:rsidRPr="00944D28" w:rsidRDefault="0035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3B98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98D5D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A13F3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EBD28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384FB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625A8" w:rsidR="00B87ED3" w:rsidRPr="00944D28" w:rsidRDefault="003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9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DA0F" w:rsidR="00B87ED3" w:rsidRPr="00944D28" w:rsidRDefault="0035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5F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2024-06-16T16:12:00.0000000Z</dcterms:modified>
</coreProperties>
</file>