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E3E69E" w:rsidR="00C34772" w:rsidRPr="0026421F" w:rsidRDefault="007502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EEDB9" w:rsidR="00C34772" w:rsidRPr="00D339A1" w:rsidRDefault="007502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91E60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C2735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9EBBC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3B92B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9FC59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59250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2595D" w:rsidR="002A7340" w:rsidRPr="00CD56BA" w:rsidRDefault="00750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3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9A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1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D087C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57DE4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9AAF7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62E6E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6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1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D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B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B9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0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F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00A18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23871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EBD69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8403D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7F656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B6DB3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0F6EF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11C0D" w:rsidR="001835FB" w:rsidRPr="000307EE" w:rsidRDefault="00750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C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5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5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2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C5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E0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CF27C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BCFC5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003C8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D57CF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643F4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0ED3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DF50E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F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E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D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D61E7" w:rsidR="001835FB" w:rsidRPr="000307EE" w:rsidRDefault="00750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9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B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E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F943E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17040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71CAA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7CB2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E5184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42E90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4B004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6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B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3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B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9F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B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B01AA" w:rsidR="001835FB" w:rsidRPr="000307EE" w:rsidRDefault="00750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F0663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77094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5E7F7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E6553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3224B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09EB7" w:rsidR="009A6C64" w:rsidRPr="00730585" w:rsidRDefault="00750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A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D36AB" w:rsidR="001835FB" w:rsidRPr="000307EE" w:rsidRDefault="00750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6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0B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22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74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80CA7" w:rsidR="001835FB" w:rsidRPr="000307EE" w:rsidRDefault="00750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B5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29B" w:rsidRPr="00B537C7" w:rsidRDefault="00750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4172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29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