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B6FFC2" w:rsidR="00D930ED" w:rsidRPr="00EA69E9" w:rsidRDefault="00E35C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224CE" w:rsidR="00D930ED" w:rsidRPr="00790574" w:rsidRDefault="00E35C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14341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68599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13CA4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01434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FAB64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4486E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896F3" w:rsidR="00B87ED3" w:rsidRPr="00FC7F6A" w:rsidRDefault="00E35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DCF164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A8A47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B9209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047A7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73E0A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7E027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5B1C4" w:rsidR="00B87ED3" w:rsidRPr="00D44524" w:rsidRDefault="00E35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58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79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E3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9B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3B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F3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1A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4DA8F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72250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11369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91C8A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50C63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8269F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3E0E5" w:rsidR="000B5588" w:rsidRPr="00D44524" w:rsidRDefault="00E35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16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C2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26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89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8D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E7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7A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2178A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E61D9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B9A36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10C24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2A65A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B8452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0AA80" w:rsidR="00846B8B" w:rsidRPr="00D44524" w:rsidRDefault="00E35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DE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BC9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80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B7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4A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01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9C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CD13B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F3A05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E1392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FF729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C2B33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4A136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1C86A" w:rsidR="007A5870" w:rsidRPr="00D44524" w:rsidRDefault="00E35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3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1B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1A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9A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1F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95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24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FB2646" w:rsidR="0021795A" w:rsidRPr="00D44524" w:rsidRDefault="00E35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8F569" w:rsidR="0021795A" w:rsidRPr="00D44524" w:rsidRDefault="00E35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61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6F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414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62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596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82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B9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90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98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DC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23C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12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C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C7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