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0401B" w:rsidR="00563B6E" w:rsidRPr="00B24A33" w:rsidRDefault="00AA0E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869811" w:rsidR="00563B6E" w:rsidRPr="00B24A33" w:rsidRDefault="00AA0E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5D135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B4DB6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1A025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4556F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9AB658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F280A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156BD" w:rsidR="00C11CD7" w:rsidRPr="00B24A33" w:rsidRDefault="00AA0E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FD44A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89E40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C02FD6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2DE44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396FF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76586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98CAD" w:rsidR="002113B7" w:rsidRPr="00B24A33" w:rsidRDefault="00AA0E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EFC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6BE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F7F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5A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467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E6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6A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72D87B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386C29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4A53A2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A0C0DE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0602572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5B96A0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651DD" w:rsidR="002113B7" w:rsidRPr="00B24A33" w:rsidRDefault="00AA0E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E7D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9A2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773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13D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92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AE6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8F7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01112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20698EB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1A64CA6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77F63C3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AF85D98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6FFE13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17D1E" w:rsidR="002113B7" w:rsidRPr="00B24A33" w:rsidRDefault="00AA0E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FB8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254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D76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31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B6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730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29D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8DE78C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9147B2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B18448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0D8FDE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B047DA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09F635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0EDEC" w:rsidR="006E49F3" w:rsidRPr="00B24A33" w:rsidRDefault="00AA0E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8C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7878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2C8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54E5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C17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73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047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6E800" w:rsidR="006E49F3" w:rsidRPr="00B24A33" w:rsidRDefault="00AA0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A65C76" w:rsidR="006E49F3" w:rsidRPr="00B24A33" w:rsidRDefault="00AA0E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32E7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159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94E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0DB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DF5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6F4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35F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E16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19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9C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D3A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615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0E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0E98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673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