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E998C" w:rsidR="0061148E" w:rsidRPr="0035681E" w:rsidRDefault="006D2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BE142" w:rsidR="0061148E" w:rsidRPr="0035681E" w:rsidRDefault="006D2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21997" w:rsidR="00CD0676" w:rsidRPr="00944D28" w:rsidRDefault="006D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9AF87" w:rsidR="00CD0676" w:rsidRPr="00944D28" w:rsidRDefault="006D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17CEB" w:rsidR="00CD0676" w:rsidRPr="00944D28" w:rsidRDefault="006D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75D7C" w:rsidR="00CD0676" w:rsidRPr="00944D28" w:rsidRDefault="006D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B59EF" w:rsidR="00CD0676" w:rsidRPr="00944D28" w:rsidRDefault="006D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D5D40" w:rsidR="00CD0676" w:rsidRPr="00944D28" w:rsidRDefault="006D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CA085" w:rsidR="00CD0676" w:rsidRPr="00944D28" w:rsidRDefault="006D2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D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DB654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43241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F667A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43528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A0DE1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C06B2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9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B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9A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C3C3A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BA72C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9BA35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586EC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102D3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C837D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05FF7" w:rsidR="00B87ED3" w:rsidRPr="00944D28" w:rsidRDefault="006D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F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9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D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6DC9D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8532D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D4882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7A27B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1427B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2ADF1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D81A6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9B1E6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87699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C16D2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7C373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CFC28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C12D3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18349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A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4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1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2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A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6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89B23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23054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4D116" w:rsidR="00B87ED3" w:rsidRPr="00944D28" w:rsidRDefault="006D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6E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E5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3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1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4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4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5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E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2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94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