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E1C15" w:rsidR="00C34772" w:rsidRPr="0026421F" w:rsidRDefault="00FB5D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BC65D" w:rsidR="00C34772" w:rsidRPr="00D339A1" w:rsidRDefault="00FB5D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D3B3F" w:rsidR="002A7340" w:rsidRPr="00CD56BA" w:rsidRDefault="00FB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63D53" w:rsidR="002A7340" w:rsidRPr="00CD56BA" w:rsidRDefault="00FB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7CA39" w:rsidR="002A7340" w:rsidRPr="00CD56BA" w:rsidRDefault="00FB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686BE" w:rsidR="002A7340" w:rsidRPr="00CD56BA" w:rsidRDefault="00FB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76B82" w:rsidR="002A7340" w:rsidRPr="00CD56BA" w:rsidRDefault="00FB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66514" w:rsidR="002A7340" w:rsidRPr="00CD56BA" w:rsidRDefault="00FB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EB2DD" w:rsidR="002A7340" w:rsidRPr="00CD56BA" w:rsidRDefault="00FB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8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9E117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C07B6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77A0E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CC490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F354B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C20E7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1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15BE1" w:rsidR="001835FB" w:rsidRPr="000307EE" w:rsidRDefault="00FB5D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0C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2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D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C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7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B0588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E1500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5FBFA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C9F12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0EF72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98AE3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BFE51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F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8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06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F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1E302" w:rsidR="001835FB" w:rsidRPr="000307EE" w:rsidRDefault="00FB5D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2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8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FAB64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18E07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523A3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359D9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D1440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9C4DF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88AB1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F1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2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5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A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E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2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D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7A54B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87DDD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EFAA0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0D3E3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0BDE5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22DF2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83E4E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CE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1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1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D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1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9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AE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4E59F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5665D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5875C" w:rsidR="009A6C64" w:rsidRPr="00730585" w:rsidRDefault="00FB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CB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5B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AF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FD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9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4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6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35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0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8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D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DE1" w:rsidRPr="00B537C7" w:rsidRDefault="00FB5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B5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B5DE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