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33E96" w:rsidR="00C34772" w:rsidRPr="0026421F" w:rsidRDefault="000B18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76EBB" w:rsidR="00C34772" w:rsidRPr="00D339A1" w:rsidRDefault="000B18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6C7BB" w:rsidR="002A7340" w:rsidRPr="00CD56BA" w:rsidRDefault="000B1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7F049" w:rsidR="002A7340" w:rsidRPr="00CD56BA" w:rsidRDefault="000B1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3574F" w:rsidR="002A7340" w:rsidRPr="00CD56BA" w:rsidRDefault="000B1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E3F61" w:rsidR="002A7340" w:rsidRPr="00CD56BA" w:rsidRDefault="000B1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DA692" w:rsidR="002A7340" w:rsidRPr="00CD56BA" w:rsidRDefault="000B1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DBE08" w:rsidR="002A7340" w:rsidRPr="00CD56BA" w:rsidRDefault="000B1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41A0A" w:rsidR="002A7340" w:rsidRPr="00CD56BA" w:rsidRDefault="000B1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4C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B9266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0CD8F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64FF1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62129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44C36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9910A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A4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BF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A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5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3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C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DE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43A75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C32E4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6FBB4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7B0FD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DC967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8298D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60894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3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94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33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D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45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F0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3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B93AC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71B17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4776B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6900C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FDEFF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09223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022BA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C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7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6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0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A9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3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1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86A23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CB573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9CD5A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70182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FD58F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D5F76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433F0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C8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9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7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1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0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4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9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388F9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87416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EFCF2" w:rsidR="009A6C64" w:rsidRPr="00730585" w:rsidRDefault="000B1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87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9B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09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20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A6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A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A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E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C9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8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32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879" w:rsidRPr="00B537C7" w:rsidRDefault="000B1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086A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8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2019-12-12T15:31:00.0000000Z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