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E1DD35" w:rsidR="00C34772" w:rsidRPr="0026421F" w:rsidRDefault="00C17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6852C" w:rsidR="00C34772" w:rsidRPr="00D339A1" w:rsidRDefault="00C17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82232" w:rsidR="002A7340" w:rsidRPr="00CD56BA" w:rsidRDefault="00C1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2A122" w:rsidR="002A7340" w:rsidRPr="00CD56BA" w:rsidRDefault="00C1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05B33" w:rsidR="002A7340" w:rsidRPr="00CD56BA" w:rsidRDefault="00C1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8BD37" w:rsidR="002A7340" w:rsidRPr="00CD56BA" w:rsidRDefault="00C1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81FBF" w:rsidR="002A7340" w:rsidRPr="00CD56BA" w:rsidRDefault="00C1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2CFB8" w:rsidR="002A7340" w:rsidRPr="00CD56BA" w:rsidRDefault="00C1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6552E" w:rsidR="002A7340" w:rsidRPr="00CD56BA" w:rsidRDefault="00C1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02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7C2FB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0318F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3F947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89A06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0806C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46DF4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4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F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A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F0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98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B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AF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1552C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7CB2E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BF2B9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EE77C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B0AE9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EA644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7E205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D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A6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B9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35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E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D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6B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12BF9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728DB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A4190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4BD67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8FB80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10819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F95E7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0A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73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1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2F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51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0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6B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293EF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F8942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03E35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56C1D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BBA40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8EBC9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D59EC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2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1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F4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18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4D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A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FA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950C4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48C74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0D77B" w:rsidR="009A6C64" w:rsidRPr="00730585" w:rsidRDefault="00C1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AC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7B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5A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48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C5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D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78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10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D3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6A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74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7415" w:rsidRPr="00B537C7" w:rsidRDefault="00C17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CDC2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741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