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FB4F" w:rsidR="0061148E" w:rsidRPr="00C61931" w:rsidRDefault="00AF4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A39E" w:rsidR="0061148E" w:rsidRPr="00C61931" w:rsidRDefault="00AF4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95664" w:rsidR="00B87ED3" w:rsidRPr="00944D28" w:rsidRDefault="00AF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59917" w:rsidR="00B87ED3" w:rsidRPr="00944D28" w:rsidRDefault="00AF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7D2BB" w:rsidR="00B87ED3" w:rsidRPr="00944D28" w:rsidRDefault="00AF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4E62B" w:rsidR="00B87ED3" w:rsidRPr="00944D28" w:rsidRDefault="00AF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494B5" w:rsidR="00B87ED3" w:rsidRPr="00944D28" w:rsidRDefault="00AF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62A0A" w:rsidR="00B87ED3" w:rsidRPr="00944D28" w:rsidRDefault="00AF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CF2CB" w:rsidR="00B87ED3" w:rsidRPr="00944D28" w:rsidRDefault="00AF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E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2D5F1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875D6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B04D6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1EB70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CDC9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1A024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3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3F7B" w:rsidR="00B87ED3" w:rsidRPr="00944D28" w:rsidRDefault="00AF4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5D8D" w:rsidR="00B87ED3" w:rsidRPr="00944D28" w:rsidRDefault="00AF4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5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1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96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F64FF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982AB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91F3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CE527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4C6FB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1194A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76296" w:rsidR="00B87ED3" w:rsidRPr="00944D28" w:rsidRDefault="00AF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3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F2557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00903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D08D1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76B18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8B018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3FCC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5BFD2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8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84167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26C6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CC88F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458F2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9105C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BC81F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C8C52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5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C9D06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CC293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147B0" w:rsidR="00B87ED3" w:rsidRPr="00944D28" w:rsidRDefault="00AF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7B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7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9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40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0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4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0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DD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