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E388" w:rsidR="0061148E" w:rsidRPr="00C61931" w:rsidRDefault="00725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3B0F" w:rsidR="0061148E" w:rsidRPr="00C61931" w:rsidRDefault="00725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F66CF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2358A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83F44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5017F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4D3AB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BFE1E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B0699" w:rsidR="00B87ED3" w:rsidRPr="00944D28" w:rsidRDefault="0072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DA1B0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7D817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252D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2DD0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97CE9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14A0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EEF9F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F4B7" w:rsidR="00B87ED3" w:rsidRPr="00944D28" w:rsidRDefault="0072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5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4CDD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AE69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E2AE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0BF5E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54BF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0F3A1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5E578" w:rsidR="00B87ED3" w:rsidRPr="00944D28" w:rsidRDefault="0072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F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98BC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A2E6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26DC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37062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0C84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017C1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3E8D6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8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A1AB0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F4236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90F25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2B458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517C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D03D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C19A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6E52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BBB6F" w:rsidR="00B87ED3" w:rsidRPr="00944D28" w:rsidRDefault="0072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2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A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F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E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2024-06-15T18:09:00.0000000Z</dcterms:modified>
</coreProperties>
</file>