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B8849" w:rsidR="00061896" w:rsidRPr="005F4693" w:rsidRDefault="001A0B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696BD" w:rsidR="00061896" w:rsidRPr="00E407AC" w:rsidRDefault="001A0B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2EC85" w:rsidR="00FC15B4" w:rsidRPr="00D11D17" w:rsidRDefault="001A0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9DED" w:rsidR="00FC15B4" w:rsidRPr="00D11D17" w:rsidRDefault="001A0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CC66" w:rsidR="00FC15B4" w:rsidRPr="00D11D17" w:rsidRDefault="001A0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0A6C" w:rsidR="00FC15B4" w:rsidRPr="00D11D17" w:rsidRDefault="001A0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1B7D2" w:rsidR="00FC15B4" w:rsidRPr="00D11D17" w:rsidRDefault="001A0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BE04D" w:rsidR="00FC15B4" w:rsidRPr="00D11D17" w:rsidRDefault="001A0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9A380" w:rsidR="00FC15B4" w:rsidRPr="00D11D17" w:rsidRDefault="001A0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1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BB89E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B54A1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E7B11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1DF4C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41BE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5AFC8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3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6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A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4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0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F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5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9068E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74B4F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0A191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CBD09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58E58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04DC6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3E146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D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1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3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C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2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4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6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14899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A6A40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4D041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C357E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74D1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7950A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DFE37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B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A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6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C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73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D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E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F7462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254E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8EB85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7E823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43BBC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FE2C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E0CA2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0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9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0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1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4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0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7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62A28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3DFE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3C22B" w:rsidR="009A6C64" w:rsidRPr="00C2583D" w:rsidRDefault="001A0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1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55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00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C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AA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C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5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C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3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27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0B86" w:rsidRDefault="001A0B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B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