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E4AB8" w:rsidR="00061896" w:rsidRPr="005F4693" w:rsidRDefault="002C1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36A2C" w:rsidR="00061896" w:rsidRPr="00E407AC" w:rsidRDefault="002C1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B20F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C2A8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816EB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32E8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F88A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1540F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3E3B" w:rsidR="00FC15B4" w:rsidRPr="00D11D17" w:rsidRDefault="002C1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D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A01DA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0DC5D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74F2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009E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AECB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278D8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0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5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2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D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0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6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2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7AC8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572FD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1499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A76E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AF42F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5B42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1B482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E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9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E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0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6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9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6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D810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4309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3910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8E55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575B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4D76B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3AA4A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4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8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3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4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2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9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8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5B7A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4C57F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BB8FC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A8E1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C7788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218E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42189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A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9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4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9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2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7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7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7BB8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59286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1892" w:rsidR="009A6C64" w:rsidRPr="00C2583D" w:rsidRDefault="002C1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B2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F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A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5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7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2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D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A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2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A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C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A98" w:rsidRDefault="002C1A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A9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