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B5F72" w:rsidR="00380DB3" w:rsidRPr="0068293E" w:rsidRDefault="00DE62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673290" w:rsidR="00380DB3" w:rsidRPr="0068293E" w:rsidRDefault="00DE62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73CA8" w:rsidR="00240DC4" w:rsidRPr="00B03D55" w:rsidRDefault="00DE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36587" w:rsidR="00240DC4" w:rsidRPr="00B03D55" w:rsidRDefault="00DE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3E7B0" w:rsidR="00240DC4" w:rsidRPr="00B03D55" w:rsidRDefault="00DE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6705A" w:rsidR="00240DC4" w:rsidRPr="00B03D55" w:rsidRDefault="00DE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1D315" w:rsidR="00240DC4" w:rsidRPr="00B03D55" w:rsidRDefault="00DE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43208" w:rsidR="00240DC4" w:rsidRPr="00B03D55" w:rsidRDefault="00DE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61842" w:rsidR="00240DC4" w:rsidRPr="00B03D55" w:rsidRDefault="00DE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BA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FA9BE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0519F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EC976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7BA5F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80F6C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5652B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2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F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7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3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5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4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7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B1020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DECDC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181BD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A6426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8D24B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6A365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22CDF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6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4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B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0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8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7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0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19FE6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A09FA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89AA6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8D4CD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369EB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AF943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28DD9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F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D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1C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8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3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9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8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96728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A81AC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CF1FE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6DE75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EC2E5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DB7CF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699DD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7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D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C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0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7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1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9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B0D9F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0D5E0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9FA67" w:rsidR="009A6C64" w:rsidRPr="00730585" w:rsidRDefault="00DE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DF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0F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B7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FC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6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9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334D0" w:rsidR="001835FB" w:rsidRPr="00DA1511" w:rsidRDefault="00DE62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4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E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F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2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62CB" w:rsidRPr="00B537C7" w:rsidRDefault="00DE62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62C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