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C6CC" w:rsidR="0061148E" w:rsidRPr="00944D28" w:rsidRDefault="00A86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9FD6" w:rsidR="0061148E" w:rsidRPr="004A7085" w:rsidRDefault="00A86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62214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9DCAA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BBD36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8397F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42E0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44429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CA3D4" w:rsidR="00B87ED3" w:rsidRPr="00944D28" w:rsidRDefault="00A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4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2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9966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EC691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E5B04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5E44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3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4BE81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DB9D6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1C00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D866A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CB888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2C7D8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2E8A" w:rsidR="00B87ED3" w:rsidRPr="00944D28" w:rsidRDefault="00A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E19D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58C4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DC1A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0217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701E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8CBDA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3F7C7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C374" w:rsidR="00B87ED3" w:rsidRPr="00944D28" w:rsidRDefault="00A8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D628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3F60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4444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45752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92CC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6A935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0DA53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A3552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B1753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0F7DD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1BA9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31E40" w:rsidR="00B87ED3" w:rsidRPr="00944D28" w:rsidRDefault="00A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0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A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862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