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966B" w:rsidR="0061148E" w:rsidRPr="000C582F" w:rsidRDefault="00366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9C11" w:rsidR="0061148E" w:rsidRPr="000C582F" w:rsidRDefault="00366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F2B85" w:rsidR="00B87ED3" w:rsidRPr="000C582F" w:rsidRDefault="003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3FE0C" w:rsidR="00B87ED3" w:rsidRPr="000C582F" w:rsidRDefault="003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89AEB" w:rsidR="00B87ED3" w:rsidRPr="000C582F" w:rsidRDefault="003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9D4D6" w:rsidR="00B87ED3" w:rsidRPr="000C582F" w:rsidRDefault="003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6BFC9" w:rsidR="00B87ED3" w:rsidRPr="000C582F" w:rsidRDefault="003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27D91" w:rsidR="00B87ED3" w:rsidRPr="000C582F" w:rsidRDefault="003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E0D6F" w:rsidR="00B87ED3" w:rsidRPr="000C582F" w:rsidRDefault="0036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3E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59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53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61E5A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B9256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0FCD7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FCA3F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E1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F1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D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75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9B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8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EA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3C600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E30E8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4C758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8570D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7F271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5ECD1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0BD29" w:rsidR="00B87ED3" w:rsidRPr="000C582F" w:rsidRDefault="0036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05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C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5F3E" w:rsidR="00B87ED3" w:rsidRPr="000C582F" w:rsidRDefault="00366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B665F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71B05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14325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05041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2FED6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400E6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ADE55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1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201C" w:rsidR="00B87ED3" w:rsidRPr="000C582F" w:rsidRDefault="00366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04A99" w:rsidR="00B87ED3" w:rsidRPr="000C582F" w:rsidRDefault="00366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1767F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95ED3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5200D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E3AEF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078D6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E23C9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F6D3D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BB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6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7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F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E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219EB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90500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DFE66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DE558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A5676" w:rsidR="00B87ED3" w:rsidRPr="000C582F" w:rsidRDefault="0036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8B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82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5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D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D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606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