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C619A" w:rsidR="00061896" w:rsidRPr="005F4693" w:rsidRDefault="00662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5CD1A" w:rsidR="00061896" w:rsidRPr="00E407AC" w:rsidRDefault="00662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D85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6161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1BF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1B4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47B9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5632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788" w:rsidR="00FC15B4" w:rsidRPr="00D11D17" w:rsidRDefault="0066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C08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5E15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435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AE51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A18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6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1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B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C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E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2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8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351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914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5FE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D1D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51A0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CA6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A01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9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8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7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C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8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1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6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9BE3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236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9128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8A8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8E6B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9CDD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C68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5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A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A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F438D" w:rsidR="00DE76F3" w:rsidRPr="0026478E" w:rsidRDefault="00662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0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C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1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5EC9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1DF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533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A20A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6B2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7EA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861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B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4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4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D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5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5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5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D226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826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98A0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EAF" w:rsidR="009A6C64" w:rsidRPr="00C2583D" w:rsidRDefault="0066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3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2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C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8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B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3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1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9D8" w:rsidRDefault="00662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