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C02077" w:rsidR="00AA29B6" w:rsidRPr="00EA69E9" w:rsidRDefault="00094D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27F79" w:rsidR="00AA29B6" w:rsidRPr="00AA29B6" w:rsidRDefault="00094D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B5E887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B9FBA8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C587EB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CDAC91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0353FA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25BA22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AEEDC" w:rsidR="00B87ED3" w:rsidRPr="00FC7F6A" w:rsidRDefault="00094D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10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79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93A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84F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F0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FCB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2B86CC" w:rsidR="00B87ED3" w:rsidRPr="00D44524" w:rsidRDefault="00094D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15D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B7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963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3A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FC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A28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1D9576" w:rsidR="000B5588" w:rsidRPr="00EA69E9" w:rsidRDefault="00094D6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Bundesfeiertag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37B29F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3A482D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35380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26BA40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CE1343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20E92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A5F9A3" w:rsidR="000B5588" w:rsidRPr="00D44524" w:rsidRDefault="00094D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CC40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FC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715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3E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C5E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5A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668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164C8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E6339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850BE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14B05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BB7FEF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AC4026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F886E7" w:rsidR="00846B8B" w:rsidRPr="00D44524" w:rsidRDefault="00094D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41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167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E4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87D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7C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2600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5C3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3F56C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E3D98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635C1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1C4280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362D6E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1EBC1D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BB7D98" w:rsidR="007A5870" w:rsidRPr="00D44524" w:rsidRDefault="00094D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2B2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DD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78E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FD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9A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236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CE2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739D49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14DD5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CC263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2B248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46395D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B568D9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E0B2AE" w:rsidR="0021795A" w:rsidRPr="00D44524" w:rsidRDefault="00094D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5D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23A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E9F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FE3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36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843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3380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5011C5" w:rsidR="00DF25F7" w:rsidRPr="00D44524" w:rsidRDefault="00094D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7512E3" w:rsidR="00DF25F7" w:rsidRPr="00D44524" w:rsidRDefault="00094D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45EC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0FC3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05C2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CF86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7223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C6AA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6254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952D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0161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FB6E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5A6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8D29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D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850DC"/>
    <w:rsid w:val="00094D62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2024-06-15T18:07:00.0000000Z</dcterms:modified>
</coreProperties>
</file>